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A2" w:rsidRPr="00314AA2" w:rsidRDefault="00314AA2">
      <w:pPr>
        <w:rPr>
          <w:sz w:val="36"/>
          <w:szCs w:val="36"/>
        </w:rPr>
      </w:pPr>
      <w:r w:rsidRPr="00314AA2">
        <w:rPr>
          <w:sz w:val="36"/>
          <w:szCs w:val="36"/>
        </w:rPr>
        <w:t>S</w:t>
      </w:r>
      <w:r>
        <w:rPr>
          <w:sz w:val="36"/>
          <w:szCs w:val="36"/>
        </w:rPr>
        <w:t>AFETY</w:t>
      </w:r>
      <w:r w:rsidRPr="00314AA2">
        <w:rPr>
          <w:sz w:val="36"/>
          <w:szCs w:val="36"/>
        </w:rPr>
        <w:t xml:space="preserve"> </w:t>
      </w:r>
      <w:r w:rsidR="00030BE4">
        <w:rPr>
          <w:sz w:val="36"/>
          <w:szCs w:val="36"/>
        </w:rPr>
        <w:t>W</w:t>
      </w:r>
      <w:r w:rsidRPr="00314AA2">
        <w:rPr>
          <w:sz w:val="36"/>
          <w:szCs w:val="36"/>
        </w:rPr>
        <w:t xml:space="preserve">ord </w:t>
      </w:r>
      <w:r w:rsidR="00030BE4">
        <w:rPr>
          <w:sz w:val="36"/>
          <w:szCs w:val="36"/>
        </w:rPr>
        <w:t>S</w:t>
      </w:r>
      <w:r w:rsidRPr="00314AA2">
        <w:rPr>
          <w:sz w:val="36"/>
          <w:szCs w:val="36"/>
        </w:rPr>
        <w:t>earch</w:t>
      </w:r>
      <w:r w:rsidR="00AC5B0F">
        <w:rPr>
          <w:sz w:val="36"/>
          <w:szCs w:val="36"/>
        </w:rPr>
        <w:t xml:space="preserve">                  </w:t>
      </w:r>
      <w:r w:rsidR="00C87BDF">
        <w:rPr>
          <w:sz w:val="36"/>
          <w:szCs w:val="36"/>
        </w:rPr>
        <w:t xml:space="preserve">November </w:t>
      </w:r>
      <w:r w:rsidR="00AC5B0F">
        <w:rPr>
          <w:sz w:val="36"/>
          <w:szCs w:val="36"/>
        </w:rPr>
        <w:t>202</w:t>
      </w:r>
      <w:r w:rsidR="00A8788E">
        <w:rPr>
          <w:sz w:val="36"/>
          <w:szCs w:val="36"/>
        </w:rPr>
        <w:t>3</w:t>
      </w:r>
      <w:bookmarkStart w:id="0" w:name="_GoBack"/>
      <w:bookmarkEnd w:id="0"/>
    </w:p>
    <w:p w:rsidR="00314AA2" w:rsidRDefault="00314AA2" w:rsidP="00314AA2"/>
    <w:p w:rsidR="00314AA2" w:rsidRPr="00314AA2" w:rsidRDefault="00412CD8" w:rsidP="00314AA2">
      <w:r w:rsidRPr="00314AA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143510</wp:posOffset>
            </wp:positionV>
            <wp:extent cx="4718050" cy="43180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A2">
        <w:br w:type="textWrapping" w:clear="all"/>
      </w:r>
    </w:p>
    <w:tbl>
      <w:tblPr>
        <w:tblW w:w="16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91"/>
        <w:gridCol w:w="9074"/>
        <w:gridCol w:w="2355"/>
        <w:gridCol w:w="140"/>
        <w:gridCol w:w="2571"/>
        <w:gridCol w:w="80"/>
      </w:tblGrid>
      <w:tr w:rsidR="00314AA2" w:rsidRPr="00314AA2" w:rsidTr="00314AA2">
        <w:trPr>
          <w:trHeight w:val="372"/>
        </w:trPr>
        <w:tc>
          <w:tcPr>
            <w:tcW w:w="2068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Carolina</w:t>
            </w:r>
            <w:r w:rsidR="00A8788E"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Star</w:t>
            </w:r>
          </w:p>
        </w:tc>
        <w:tc>
          <w:tcPr>
            <w:tcW w:w="91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Confined</w:t>
            </w:r>
            <w:r w:rsidR="00A8788E"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space</w:t>
            </w:r>
            <w:r>
              <w:rPr>
                <w:rFonts w:ascii="Roboto" w:eastAsia="Times New Roman" w:hAnsi="Roboto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extinguisher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314AA2" w:rsidRPr="00314AA2" w:rsidTr="00314AA2">
        <w:tc>
          <w:tcPr>
            <w:tcW w:w="2068" w:type="dxa"/>
            <w:shd w:val="clear" w:color="auto" w:fill="FFFFFF"/>
            <w:vAlign w:val="center"/>
            <w:hideMark/>
          </w:tcPr>
          <w:p w:rsidR="00314AA2" w:rsidRPr="00314AA2" w:rsidRDefault="00BD366D" w:rsidP="00BD366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>F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all</w:t>
            </w:r>
          </w:p>
        </w:tc>
        <w:tc>
          <w:tcPr>
            <w:tcW w:w="91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FFFFFF"/>
            <w:vAlign w:val="center"/>
            <w:hideMark/>
          </w:tcPr>
          <w:p w:rsidR="00314AA2" w:rsidRPr="00314AA2" w:rsidRDefault="00BD366D" w:rsidP="00BD366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>F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gloves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314AA2" w:rsidRPr="00314AA2" w:rsidTr="00314AA2">
        <w:tc>
          <w:tcPr>
            <w:tcW w:w="2068" w:type="dxa"/>
            <w:shd w:val="clear" w:color="auto" w:fill="FFFFFF"/>
            <w:vAlign w:val="center"/>
            <w:hideMark/>
          </w:tcPr>
          <w:p w:rsidR="00314AA2" w:rsidRPr="00314AA2" w:rsidRDefault="00BD366D" w:rsidP="00BD366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>I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ncident</w:t>
            </w:r>
            <w:r w:rsidR="00A8788E"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report</w:t>
            </w:r>
          </w:p>
        </w:tc>
        <w:tc>
          <w:tcPr>
            <w:tcW w:w="91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JSA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PPE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314AA2" w:rsidRPr="00314AA2" w:rsidTr="00314AA2">
        <w:tc>
          <w:tcPr>
            <w:tcW w:w="2068" w:type="dxa"/>
            <w:shd w:val="clear" w:color="auto" w:fill="FFFFFF"/>
            <w:vAlign w:val="center"/>
            <w:hideMark/>
          </w:tcPr>
          <w:p w:rsidR="00314AA2" w:rsidRPr="00314AA2" w:rsidRDefault="00A8788E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afety</w:t>
            </w:r>
            <w:r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shoes</w:t>
            </w:r>
          </w:p>
        </w:tc>
        <w:tc>
          <w:tcPr>
            <w:tcW w:w="91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SDS</w:t>
            </w:r>
            <w:r w:rsidR="00A8788E"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sharps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314AA2" w:rsidRPr="00314AA2" w:rsidTr="00314AA2">
        <w:tc>
          <w:tcPr>
            <w:tcW w:w="2068" w:type="dxa"/>
            <w:shd w:val="clear" w:color="auto" w:fill="FFFFFF"/>
            <w:vAlign w:val="center"/>
            <w:hideMark/>
          </w:tcPr>
          <w:p w:rsidR="00314AA2" w:rsidRPr="00314AA2" w:rsidRDefault="00BD366D" w:rsidP="00BD366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lip</w:t>
            </w:r>
          </w:p>
        </w:tc>
        <w:tc>
          <w:tcPr>
            <w:tcW w:w="91" w:type="dxa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9074" w:type="dxa"/>
            <w:shd w:val="clear" w:color="auto" w:fill="FFFFFF"/>
            <w:vAlign w:val="center"/>
            <w:hideMark/>
          </w:tcPr>
          <w:p w:rsidR="00314AA2" w:rsidRPr="00314AA2" w:rsidRDefault="00BD366D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>T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rip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AA2" w:rsidRPr="00314AA2" w:rsidTr="00314AA2">
        <w:trPr>
          <w:gridAfter w:val="4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BD366D" w:rsidP="00BD366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>E</w:t>
            </w:r>
            <w:r w:rsidR="00314AA2" w:rsidRPr="00314AA2">
              <w:rPr>
                <w:rFonts w:ascii="Roboto" w:eastAsia="Times New Roman" w:hAnsi="Roboto" w:cs="Times New Roman"/>
                <w:sz w:val="24"/>
                <w:szCs w:val="24"/>
              </w:rPr>
              <w:t>xtinguisher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BD366D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>Gloves</w:t>
            </w:r>
          </w:p>
        </w:tc>
      </w:tr>
      <w:tr w:rsidR="00314AA2" w:rsidRPr="00314AA2" w:rsidTr="00314AA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412CD8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fire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gloves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314AA2" w:rsidRPr="00314AA2" w:rsidTr="00314AA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412CD8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JSA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PPE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314AA2" w:rsidRPr="00314AA2" w:rsidTr="00314AA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4AA2" w:rsidRPr="00314AA2" w:rsidRDefault="00F86AB0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SDSsheets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314AA2">
              <w:rPr>
                <w:rFonts w:ascii="Roboto" w:eastAsia="Times New Roman" w:hAnsi="Roboto" w:cs="Times New Roman"/>
                <w:sz w:val="24"/>
                <w:szCs w:val="24"/>
              </w:rPr>
              <w:t>sharps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AA2" w:rsidRPr="00314AA2" w:rsidRDefault="00314AA2" w:rsidP="0031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2DD" w:rsidRPr="00314AA2" w:rsidRDefault="00FD22DD" w:rsidP="00314AA2"/>
    <w:sectPr w:rsidR="00FD22DD" w:rsidRPr="0031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A2"/>
    <w:rsid w:val="00030BE4"/>
    <w:rsid w:val="00314AA2"/>
    <w:rsid w:val="00412CD8"/>
    <w:rsid w:val="005A4792"/>
    <w:rsid w:val="007E09C0"/>
    <w:rsid w:val="00A8788E"/>
    <w:rsid w:val="00A91FE9"/>
    <w:rsid w:val="00AC5B0F"/>
    <w:rsid w:val="00BD366D"/>
    <w:rsid w:val="00C87BDF"/>
    <w:rsid w:val="00F86AB0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F6B7"/>
  <w15:chartTrackingRefBased/>
  <w15:docId w15:val="{FE0280D7-A22F-4056-AAB3-D42AB48B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County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Myers</dc:creator>
  <cp:keywords/>
  <dc:description/>
  <cp:lastModifiedBy>Terry Myers</cp:lastModifiedBy>
  <cp:revision>2</cp:revision>
  <cp:lastPrinted>2022-10-20T12:51:00Z</cp:lastPrinted>
  <dcterms:created xsi:type="dcterms:W3CDTF">2024-08-22T13:14:00Z</dcterms:created>
  <dcterms:modified xsi:type="dcterms:W3CDTF">2024-08-22T13:14:00Z</dcterms:modified>
</cp:coreProperties>
</file>